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B0" w:rsidRPr="004747B0" w:rsidRDefault="004747B0" w:rsidP="00474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7B0" w:rsidRPr="004747B0" w:rsidRDefault="004747B0" w:rsidP="00474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7B0">
        <w:rPr>
          <w:rFonts w:ascii="Times New Roman" w:hAnsi="Times New Roman"/>
          <w:b/>
          <w:bCs/>
          <w:color w:val="000000"/>
          <w:sz w:val="28"/>
          <w:szCs w:val="28"/>
        </w:rPr>
        <w:t>Центр содействия трудоустройству выпускников.</w:t>
      </w:r>
    </w:p>
    <w:p w:rsidR="004747B0" w:rsidRPr="004747B0" w:rsidRDefault="004747B0" w:rsidP="00474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7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Государственное автономное профессиональное образовательное учреждение Чувашской Республики «Чебоксарский техникум технологии питания и коммерции» Министерства образования и молодежной политики Чувашской Республики</w:t>
      </w:r>
    </w:p>
    <w:p w:rsidR="004747B0" w:rsidRPr="004747B0" w:rsidRDefault="004747B0" w:rsidP="00474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947" w:rsidRPr="00F13947" w:rsidRDefault="00F13947" w:rsidP="00F13947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color w:val="000000"/>
          <w:sz w:val="24"/>
          <w:szCs w:val="24"/>
        </w:rPr>
        <w:t>Для адаптации обучающихся к быстро изменяющимся условиям рынка труда, в ГАПОУ «</w:t>
      </w:r>
      <w:proofErr w:type="spellStart"/>
      <w:r w:rsidRPr="00F13947">
        <w:rPr>
          <w:rFonts w:ascii="Times New Roman" w:hAnsi="Times New Roman"/>
          <w:color w:val="000000"/>
          <w:sz w:val="24"/>
          <w:szCs w:val="24"/>
        </w:rPr>
        <w:t>ЧТТПиК</w:t>
      </w:r>
      <w:proofErr w:type="spellEnd"/>
      <w:r w:rsidRPr="00F13947">
        <w:rPr>
          <w:rFonts w:ascii="Times New Roman" w:hAnsi="Times New Roman"/>
          <w:color w:val="000000"/>
          <w:sz w:val="24"/>
          <w:szCs w:val="24"/>
        </w:rPr>
        <w:t xml:space="preserve">» Минобразования Чувашии создан Центр содействия трудоустройству выпускников. </w:t>
      </w:r>
    </w:p>
    <w:p w:rsidR="00F13947" w:rsidRPr="00F13947" w:rsidRDefault="00F13947" w:rsidP="00F13947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b/>
          <w:bCs/>
          <w:color w:val="000000"/>
          <w:sz w:val="24"/>
          <w:szCs w:val="24"/>
        </w:rPr>
        <w:t>Цель Центра</w:t>
      </w:r>
      <w:r w:rsidRPr="00F13947">
        <w:rPr>
          <w:rFonts w:ascii="Times New Roman" w:hAnsi="Times New Roman"/>
          <w:color w:val="000000"/>
          <w:sz w:val="24"/>
          <w:szCs w:val="24"/>
        </w:rPr>
        <w:t> – содействие в поиске временной занятости обучающихся и в трудоустройстве выпускников путем обучения соискателей эффективным методам поиска работы.</w:t>
      </w:r>
    </w:p>
    <w:p w:rsidR="00F13947" w:rsidRPr="00F13947" w:rsidRDefault="00F13947" w:rsidP="00F1394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задачи:</w:t>
      </w:r>
    </w:p>
    <w:p w:rsidR="00F13947" w:rsidRPr="00F13947" w:rsidRDefault="00F13947" w:rsidP="00F13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color w:val="000000"/>
          <w:sz w:val="24"/>
          <w:szCs w:val="24"/>
        </w:rPr>
        <w:t>сотрудничество с предприятиями и организациями, выступающими в качестве работодателей для обучающихся и выпускников;</w:t>
      </w:r>
    </w:p>
    <w:p w:rsidR="00F13947" w:rsidRPr="00F13947" w:rsidRDefault="00F13947" w:rsidP="00F13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color w:val="000000"/>
          <w:sz w:val="24"/>
          <w:szCs w:val="24"/>
        </w:rPr>
        <w:t>взаимодействие с местными органами власти, в том числе с территориальными органами государственной службы занятости населения, общественными, некоммерческими организациями и объединениями, заинтересованными в улучшении положения выпускников на рынке труда;</w:t>
      </w:r>
    </w:p>
    <w:p w:rsidR="00F13947" w:rsidRPr="00F13947" w:rsidRDefault="00F13947" w:rsidP="00F13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color w:val="000000"/>
          <w:sz w:val="24"/>
          <w:szCs w:val="24"/>
        </w:rPr>
        <w:t xml:space="preserve">оказание помощи в организации практики, </w:t>
      </w:r>
      <w:proofErr w:type="gramStart"/>
      <w:r w:rsidRPr="00F13947">
        <w:rPr>
          <w:rFonts w:ascii="Times New Roman" w:hAnsi="Times New Roman"/>
          <w:color w:val="000000"/>
          <w:sz w:val="24"/>
          <w:szCs w:val="24"/>
        </w:rPr>
        <w:t>предусмотренных</w:t>
      </w:r>
      <w:proofErr w:type="gramEnd"/>
      <w:r w:rsidRPr="00F13947">
        <w:rPr>
          <w:rFonts w:ascii="Times New Roman" w:hAnsi="Times New Roman"/>
          <w:color w:val="000000"/>
          <w:sz w:val="24"/>
          <w:szCs w:val="24"/>
        </w:rPr>
        <w:t xml:space="preserve"> учебным планом;</w:t>
      </w:r>
    </w:p>
    <w:p w:rsidR="00F13947" w:rsidRPr="00F13947" w:rsidRDefault="00F13947" w:rsidP="00F13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color w:val="000000"/>
          <w:sz w:val="24"/>
          <w:szCs w:val="24"/>
        </w:rPr>
        <w:t>содействие вторичной занятости обучающихся техникума в период обучения с целью повышения их конкурентоспособности на рынке труда;</w:t>
      </w:r>
    </w:p>
    <w:p w:rsidR="00F13947" w:rsidRPr="00F13947" w:rsidRDefault="00F13947" w:rsidP="00F13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color w:val="000000"/>
          <w:sz w:val="24"/>
          <w:szCs w:val="24"/>
        </w:rPr>
        <w:t xml:space="preserve">повышение уровня конкурентоспособности и </w:t>
      </w:r>
      <w:proofErr w:type="gramStart"/>
      <w:r w:rsidRPr="00F13947">
        <w:rPr>
          <w:rFonts w:ascii="Times New Roman" w:hAnsi="Times New Roman"/>
          <w:color w:val="000000"/>
          <w:sz w:val="24"/>
          <w:szCs w:val="24"/>
        </w:rPr>
        <w:t>информированности</w:t>
      </w:r>
      <w:proofErr w:type="gramEnd"/>
      <w:r w:rsidRPr="00F13947">
        <w:rPr>
          <w:rFonts w:ascii="Times New Roman" w:hAnsi="Times New Roman"/>
          <w:color w:val="000000"/>
          <w:sz w:val="24"/>
          <w:szCs w:val="24"/>
        </w:rPr>
        <w:t xml:space="preserve"> обучающихся и выпускников; сбор, обобщение, анализ и предоставление обучающимся информации о состоянии и тенденциях рынка труда, о требованиях, предъявляемых к соискателю рабочего места, с целью обеспечения максимальной возможности их трудоустройства;</w:t>
      </w:r>
    </w:p>
    <w:p w:rsidR="00F13947" w:rsidRPr="00F13947" w:rsidRDefault="00F13947" w:rsidP="00F13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color w:val="000000"/>
          <w:sz w:val="24"/>
          <w:szCs w:val="24"/>
        </w:rPr>
        <w:t>проведение организационных мероприятий (ярмарок вакансий, дней карьеры, презентаций предприятий и организаций работодателей);</w:t>
      </w:r>
    </w:p>
    <w:p w:rsidR="00F13947" w:rsidRPr="00F13947" w:rsidRDefault="00F13947" w:rsidP="00F13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color w:val="000000"/>
          <w:sz w:val="24"/>
          <w:szCs w:val="24"/>
        </w:rPr>
        <w:t>формирование банка данных вакансий по профессиям техникума;</w:t>
      </w:r>
    </w:p>
    <w:p w:rsidR="00F13947" w:rsidRPr="00F13947" w:rsidRDefault="00F13947" w:rsidP="00F13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947">
        <w:rPr>
          <w:rFonts w:ascii="Times New Roman" w:hAnsi="Times New Roman"/>
          <w:color w:val="000000"/>
          <w:sz w:val="24"/>
          <w:szCs w:val="24"/>
        </w:rPr>
        <w:t>социально-правовое просвещение и информирование при планировании стратегии профессиональной карьеры.</w:t>
      </w:r>
    </w:p>
    <w:p w:rsidR="004747B0" w:rsidRDefault="004747B0" w:rsidP="005365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947" w:rsidRDefault="00F13947" w:rsidP="00F1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947" w:rsidRDefault="00F13947" w:rsidP="00F1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302" w:rsidRPr="005365B5" w:rsidRDefault="005365B5" w:rsidP="00F1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65B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365B5" w:rsidRPr="005365B5" w:rsidRDefault="005365B5" w:rsidP="005365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302" w:rsidRPr="005365B5" w:rsidRDefault="00A23302" w:rsidP="00A233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65B5">
        <w:rPr>
          <w:rFonts w:ascii="Times New Roman" w:hAnsi="Times New Roman"/>
          <w:b/>
          <w:sz w:val="24"/>
          <w:szCs w:val="24"/>
        </w:rPr>
        <w:t>План мероприятий по популяризации рабочих профессий и специальностей среднего профессионального образования среди населения</w:t>
      </w:r>
      <w:r w:rsidR="00A65914">
        <w:rPr>
          <w:rFonts w:ascii="Times New Roman" w:hAnsi="Times New Roman"/>
          <w:b/>
          <w:sz w:val="24"/>
          <w:szCs w:val="24"/>
        </w:rPr>
        <w:t xml:space="preserve"> на 2024-2025</w:t>
      </w:r>
      <w:bookmarkStart w:id="0" w:name="_GoBack"/>
      <w:bookmarkEnd w:id="0"/>
      <w:r w:rsidR="00F1394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5529"/>
        <w:gridCol w:w="3402"/>
      </w:tblGrid>
      <w:tr w:rsidR="00A23302" w:rsidRPr="005365B5" w:rsidTr="006A4D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2" w:rsidRPr="005365B5" w:rsidRDefault="00A23302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365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65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365B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2" w:rsidRPr="005365B5" w:rsidRDefault="00A23302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365B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2" w:rsidRPr="005365B5" w:rsidRDefault="00A23302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365B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A23302" w:rsidRPr="005365B5" w:rsidRDefault="00A23302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365B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A23302" w:rsidRPr="005365B5" w:rsidTr="006A4D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2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90F7E" w:rsidRPr="005365B5" w:rsidRDefault="00890F7E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B" w:rsidRPr="005365B5" w:rsidRDefault="0095162B" w:rsidP="005365B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365B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для учащихся общеобразовательных учреждений Дней открытых дверей:</w:t>
            </w:r>
          </w:p>
          <w:p w:rsidR="0095162B" w:rsidRPr="005365B5" w:rsidRDefault="0095162B" w:rsidP="005365B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на предприятиях города Чебоксары;</w:t>
            </w:r>
          </w:p>
          <w:p w:rsidR="0095162B" w:rsidRPr="005365B5" w:rsidRDefault="0095162B" w:rsidP="005365B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в учреждении</w:t>
            </w:r>
            <w:r w:rsidR="006A4D96" w:rsidRPr="005365B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365B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Чебоксарского техникума технологии питании и коммерции, </w:t>
            </w:r>
            <w:proofErr w:type="gramStart"/>
            <w:r w:rsidRPr="005365B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осуществляющий</w:t>
            </w:r>
            <w:proofErr w:type="gramEnd"/>
            <w:r w:rsidRPr="005365B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подготовку по востребованным рабочим профессиям;</w:t>
            </w:r>
          </w:p>
          <w:p w:rsidR="0095162B" w:rsidRPr="005365B5" w:rsidRDefault="0095162B" w:rsidP="005365B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365B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в Центре занятости населения в целях ознакомления с ситуацией на рынке труда.</w:t>
            </w:r>
          </w:p>
          <w:p w:rsidR="0095162B" w:rsidRPr="005365B5" w:rsidRDefault="0095162B" w:rsidP="005365B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62B" w:rsidRPr="005365B5" w:rsidRDefault="0095162B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ярмарок вакансий, в т. ч. специализированных ярмарок-презентаций высококвалифицированных специалистов и выпускников учебных заведений</w:t>
            </w:r>
            <w:r w:rsidR="006A4D96"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6A4D96" w:rsidRPr="005365B5" w:rsidRDefault="006A4D96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5162B" w:rsidRPr="005365B5" w:rsidRDefault="0095162B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профессиональной подготовки, переподготовки и повышения квалификации граждан, признанных в установленном порядке безработными, по востребованным рабочим профессиям</w:t>
            </w:r>
            <w:r w:rsidR="006A4D96"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6A4D96" w:rsidRPr="005365B5" w:rsidRDefault="006A4D96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5162B" w:rsidRPr="005365B5" w:rsidRDefault="0095162B" w:rsidP="005365B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Проведение совещаний, </w:t>
            </w:r>
            <w:r w:rsidR="008207BC"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круглых столов, конференций для у</w:t>
            </w:r>
            <w:r w:rsid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чащихся</w:t>
            </w:r>
            <w:r w:rsidR="008207BC"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студентов </w:t>
            </w: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образовательных учреждений в целях ознакомления с </w:t>
            </w:r>
            <w:r w:rsidRPr="005365B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перспективами</w:t>
            </w:r>
            <w:r w:rsidR="008207BC" w:rsidRPr="005365B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развития </w:t>
            </w:r>
            <w:r w:rsidR="005365B5" w:rsidRPr="005365B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рынка труда </w:t>
            </w:r>
            <w:r w:rsidR="008207BC" w:rsidRPr="005365B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города Чебоксары</w:t>
            </w:r>
            <w:r w:rsidR="00890F7E" w:rsidRPr="005365B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890F7E" w:rsidRPr="005365B5" w:rsidRDefault="00890F7E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5C6755" w:rsidRPr="005365B5" w:rsidRDefault="0095162B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Организация практических семинаров, занятий, для учащихся и студентов учреждений </w:t>
            </w:r>
            <w:r w:rsidR="005C6755"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СПО на предприятиях города Чебоксары</w:t>
            </w:r>
            <w:r w:rsidR="008207BC"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8458D7" w:rsidRDefault="008458D7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5365B5" w:rsidRPr="005365B5" w:rsidRDefault="005365B5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8458D7" w:rsidRPr="005365B5" w:rsidRDefault="0095162B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Мониторинг трудоустройства по полученной профессии</w:t>
            </w:r>
            <w:r w:rsidR="008207BC"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5C6755" w:rsidRPr="005365B5" w:rsidRDefault="005C6755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8458D7" w:rsidRPr="005365B5" w:rsidRDefault="0095162B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Мероприятия по реализации проекта по ранней профессиональной ориентации учащихся 6-11 классов «Билет в будущее». Профессиональные пробы (мастер-классы) д</w:t>
            </w:r>
            <w:r w:rsidR="005C6755"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ля школьников на базе техникума</w:t>
            </w: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под руководством опытных экспертов.</w:t>
            </w:r>
          </w:p>
          <w:p w:rsidR="008458D7" w:rsidRPr="005365B5" w:rsidRDefault="008458D7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8458D7" w:rsidRPr="005365B5" w:rsidRDefault="008458D7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экскурсии, круглых сто</w:t>
            </w:r>
            <w:r w:rsidR="005C6755"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лов, мастер классы для родителей.</w:t>
            </w:r>
          </w:p>
          <w:p w:rsidR="005C6755" w:rsidRPr="005365B5" w:rsidRDefault="005C6755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23302" w:rsidRPr="005365B5" w:rsidRDefault="005C6755" w:rsidP="005365B5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65B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проведения экскурсий на предприятия, встречи с работодателями.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C6755" w:rsidRPr="005365B5" w:rsidRDefault="005C675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Март – апрель</w:t>
            </w: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5365B5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 xml:space="preserve">Сентябрь – ноябрь </w:t>
            </w: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207BC" w:rsidRPr="005365B5" w:rsidRDefault="008207BC" w:rsidP="005365B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65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A23302" w:rsidRPr="005365B5" w:rsidRDefault="00A23302" w:rsidP="00536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302" w:rsidRPr="005365B5" w:rsidRDefault="00A23302" w:rsidP="00A233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3302" w:rsidRDefault="00A23302" w:rsidP="00A23302">
      <w:pPr>
        <w:jc w:val="center"/>
        <w:rPr>
          <w:rFonts w:ascii="Times New Roman" w:hAnsi="Times New Roman"/>
          <w:b/>
        </w:rPr>
      </w:pPr>
    </w:p>
    <w:p w:rsidR="00A23302" w:rsidRDefault="00A23302" w:rsidP="00A233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20A8D" w:rsidRDefault="00B20A8D"/>
    <w:sectPr w:rsidR="00B2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33"/>
    <w:multiLevelType w:val="multilevel"/>
    <w:tmpl w:val="EE20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E0E4C"/>
    <w:multiLevelType w:val="hybridMultilevel"/>
    <w:tmpl w:val="4DFC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7D"/>
    <w:rsid w:val="004747B0"/>
    <w:rsid w:val="005365B5"/>
    <w:rsid w:val="005C6755"/>
    <w:rsid w:val="006A4D96"/>
    <w:rsid w:val="008207BC"/>
    <w:rsid w:val="00833E7D"/>
    <w:rsid w:val="008458D7"/>
    <w:rsid w:val="00890F7E"/>
    <w:rsid w:val="0095162B"/>
    <w:rsid w:val="00A23302"/>
    <w:rsid w:val="00A65914"/>
    <w:rsid w:val="00B20A8D"/>
    <w:rsid w:val="00B950D7"/>
    <w:rsid w:val="00D85740"/>
    <w:rsid w:val="00F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02"/>
    <w:pPr>
      <w:ind w:left="720"/>
      <w:contextualSpacing/>
    </w:pPr>
  </w:style>
  <w:style w:type="table" w:styleId="a4">
    <w:name w:val="Table Grid"/>
    <w:basedOn w:val="a1"/>
    <w:uiPriority w:val="59"/>
    <w:rsid w:val="00A2330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02"/>
    <w:pPr>
      <w:ind w:left="720"/>
      <w:contextualSpacing/>
    </w:pPr>
  </w:style>
  <w:style w:type="table" w:styleId="a4">
    <w:name w:val="Table Grid"/>
    <w:basedOn w:val="a1"/>
    <w:uiPriority w:val="59"/>
    <w:rsid w:val="00A2330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E260-A4F0-4E00-A613-37046250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ФИО obrazov16</dc:creator>
  <cp:lastModifiedBy>Администратор</cp:lastModifiedBy>
  <cp:revision>2</cp:revision>
  <dcterms:created xsi:type="dcterms:W3CDTF">2024-08-23T05:51:00Z</dcterms:created>
  <dcterms:modified xsi:type="dcterms:W3CDTF">2024-08-23T05:51:00Z</dcterms:modified>
</cp:coreProperties>
</file>