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7F" w:rsidRPr="00304EA3" w:rsidRDefault="001C307F" w:rsidP="001C307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4EA3">
        <w:rPr>
          <w:b/>
          <w:sz w:val="26"/>
          <w:szCs w:val="26"/>
        </w:rPr>
        <w:t>ЗАЯВКА</w:t>
      </w:r>
    </w:p>
    <w:p w:rsidR="001C307F" w:rsidRDefault="001C307F" w:rsidP="001C307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4EA3">
        <w:rPr>
          <w:bCs/>
          <w:color w:val="000000"/>
          <w:sz w:val="26"/>
          <w:szCs w:val="26"/>
        </w:rPr>
        <w:t xml:space="preserve">на участие в </w:t>
      </w:r>
      <w:r>
        <w:rPr>
          <w:sz w:val="26"/>
          <w:szCs w:val="26"/>
        </w:rPr>
        <w:t>региональном этапе</w:t>
      </w:r>
      <w:r w:rsidRPr="00A241E0">
        <w:rPr>
          <w:sz w:val="26"/>
          <w:szCs w:val="26"/>
        </w:rPr>
        <w:t xml:space="preserve"> Всероссийской олимпиады профессионального мастерства </w:t>
      </w:r>
      <w:r>
        <w:rPr>
          <w:sz w:val="26"/>
          <w:szCs w:val="26"/>
        </w:rPr>
        <w:t xml:space="preserve">обучающихся </w:t>
      </w:r>
    </w:p>
    <w:p w:rsidR="001C307F" w:rsidRPr="00755A2B" w:rsidRDefault="001C307F" w:rsidP="001C307F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A241E0">
        <w:rPr>
          <w:sz w:val="26"/>
          <w:szCs w:val="26"/>
        </w:rPr>
        <w:t xml:space="preserve">по </w:t>
      </w:r>
      <w:r>
        <w:rPr>
          <w:sz w:val="26"/>
          <w:szCs w:val="26"/>
        </w:rPr>
        <w:t>укрупненным группам специальностей</w:t>
      </w:r>
      <w:r w:rsidRPr="00A241E0">
        <w:rPr>
          <w:sz w:val="26"/>
          <w:szCs w:val="26"/>
        </w:rPr>
        <w:t xml:space="preserve"> среднего про</w:t>
      </w:r>
      <w:r>
        <w:rPr>
          <w:sz w:val="26"/>
          <w:szCs w:val="26"/>
        </w:rPr>
        <w:t>фессионального образования в 2020</w:t>
      </w:r>
      <w:r w:rsidRPr="00A241E0">
        <w:rPr>
          <w:sz w:val="26"/>
          <w:szCs w:val="26"/>
        </w:rPr>
        <w:t xml:space="preserve"> году</w:t>
      </w:r>
    </w:p>
    <w:p w:rsidR="001C307F" w:rsidRDefault="001C307F" w:rsidP="001C307F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jc w:val="both"/>
        <w:rPr>
          <w:sz w:val="26"/>
          <w:szCs w:val="26"/>
        </w:rPr>
      </w:pPr>
    </w:p>
    <w:p w:rsidR="001C307F" w:rsidRPr="00A95435" w:rsidRDefault="001C307F" w:rsidP="001C307F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ind w:left="851"/>
        <w:jc w:val="both"/>
        <w:rPr>
          <w:spacing w:val="-2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профильное направление республиканской олимпиады (укрупненная группа специальностей (УГС), специальность)</w:t>
      </w:r>
    </w:p>
    <w:p w:rsidR="001C307F" w:rsidRDefault="001C307F" w:rsidP="001C307F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ind w:left="851"/>
        <w:rPr>
          <w:spacing w:val="-2"/>
          <w:sz w:val="26"/>
          <w:szCs w:val="26"/>
        </w:rPr>
      </w:pPr>
    </w:p>
    <w:p w:rsidR="001C307F" w:rsidRPr="00304EA3" w:rsidRDefault="001C307F" w:rsidP="001C307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tbl>
      <w:tblPr>
        <w:tblW w:w="14600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3698"/>
        <w:gridCol w:w="3390"/>
        <w:gridCol w:w="2551"/>
      </w:tblGrid>
      <w:tr w:rsidR="001C307F" w:rsidRPr="00304EA3" w:rsidTr="00C86491">
        <w:tc>
          <w:tcPr>
            <w:tcW w:w="56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№</w:t>
            </w:r>
            <w:r w:rsidRPr="00DD6245">
              <w:rPr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297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41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Курс</w:t>
            </w:r>
            <w:r w:rsidRPr="00DD6245">
              <w:rPr>
                <w:color w:val="000000"/>
                <w:sz w:val="26"/>
                <w:szCs w:val="26"/>
              </w:rPr>
              <w:t xml:space="preserve"> </w:t>
            </w:r>
            <w:r w:rsidRPr="00DD6245">
              <w:rPr>
                <w:iCs/>
                <w:color w:val="000000"/>
                <w:sz w:val="26"/>
                <w:szCs w:val="26"/>
              </w:rPr>
              <w:t>обучения</w:t>
            </w:r>
          </w:p>
        </w:tc>
        <w:tc>
          <w:tcPr>
            <w:tcW w:w="3698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sz w:val="26"/>
                <w:szCs w:val="26"/>
              </w:rPr>
              <w:t>Наименование профессиональной образовательной организации (в соответствии с Уставом)</w:t>
            </w:r>
          </w:p>
        </w:tc>
        <w:tc>
          <w:tcPr>
            <w:tcW w:w="3390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Фамилия, имя, отчество сопровождающего</w:t>
            </w:r>
          </w:p>
        </w:tc>
        <w:tc>
          <w:tcPr>
            <w:tcW w:w="2551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Победитель начального этапа,</w:t>
            </w:r>
          </w:p>
          <w:p w:rsidR="001C307F" w:rsidRPr="00DD6245" w:rsidRDefault="001C307F" w:rsidP="00C8649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занятое место</w:t>
            </w:r>
          </w:p>
        </w:tc>
      </w:tr>
      <w:tr w:rsidR="001C307F" w:rsidRPr="00304EA3" w:rsidTr="00C86491">
        <w:tc>
          <w:tcPr>
            <w:tcW w:w="56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98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6</w:t>
            </w:r>
          </w:p>
        </w:tc>
      </w:tr>
      <w:tr w:rsidR="001C307F" w:rsidRPr="00304EA3" w:rsidTr="00C86491">
        <w:tc>
          <w:tcPr>
            <w:tcW w:w="56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90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C307F" w:rsidRPr="00DD6245" w:rsidRDefault="001C307F" w:rsidP="00C864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307F" w:rsidRPr="00304EA3" w:rsidTr="00C86491">
        <w:tc>
          <w:tcPr>
            <w:tcW w:w="567" w:type="dxa"/>
          </w:tcPr>
          <w:p w:rsidR="001C307F" w:rsidRPr="00304EA3" w:rsidRDefault="001C307F" w:rsidP="00C86491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1C307F" w:rsidRPr="00304EA3" w:rsidRDefault="001C307F" w:rsidP="00C86491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C307F" w:rsidRPr="00304EA3" w:rsidRDefault="001C307F" w:rsidP="00C86491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98" w:type="dxa"/>
          </w:tcPr>
          <w:p w:rsidR="001C307F" w:rsidRPr="00304EA3" w:rsidRDefault="001C307F" w:rsidP="00C86491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0" w:type="dxa"/>
          </w:tcPr>
          <w:p w:rsidR="001C307F" w:rsidRPr="00304EA3" w:rsidRDefault="001C307F" w:rsidP="00C86491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C307F" w:rsidRPr="00304EA3" w:rsidRDefault="001C307F" w:rsidP="00C86491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1C307F" w:rsidRPr="00304EA3" w:rsidRDefault="001C307F" w:rsidP="001C307F">
      <w:pPr>
        <w:tabs>
          <w:tab w:val="center" w:pos="479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C307F" w:rsidRPr="00304EA3" w:rsidRDefault="001C307F" w:rsidP="001C307F">
      <w:pPr>
        <w:autoSpaceDE w:val="0"/>
        <w:autoSpaceDN w:val="0"/>
        <w:adjustRightInd w:val="0"/>
        <w:spacing w:line="360" w:lineRule="auto"/>
        <w:ind w:left="1134"/>
        <w:rPr>
          <w:sz w:val="26"/>
          <w:szCs w:val="26"/>
        </w:rPr>
      </w:pPr>
      <w:r w:rsidRPr="00304EA3">
        <w:rPr>
          <w:sz w:val="26"/>
          <w:szCs w:val="26"/>
        </w:rPr>
        <w:t>Подпись директора учреждения ___________________/_________________/</w:t>
      </w:r>
    </w:p>
    <w:p w:rsidR="001C307F" w:rsidRPr="00304EA3" w:rsidRDefault="001C307F" w:rsidP="001C307F">
      <w:pPr>
        <w:ind w:left="1134"/>
        <w:jc w:val="both"/>
        <w:rPr>
          <w:sz w:val="26"/>
          <w:szCs w:val="26"/>
        </w:rPr>
      </w:pPr>
      <w:r w:rsidRPr="00304EA3">
        <w:rPr>
          <w:sz w:val="26"/>
          <w:szCs w:val="26"/>
        </w:rPr>
        <w:t>МП</w:t>
      </w:r>
    </w:p>
    <w:p w:rsidR="001C307F" w:rsidRPr="00304EA3" w:rsidRDefault="001C307F" w:rsidP="001C307F">
      <w:pPr>
        <w:ind w:left="1134"/>
        <w:jc w:val="both"/>
        <w:outlineLvl w:val="0"/>
        <w:rPr>
          <w:sz w:val="26"/>
          <w:szCs w:val="26"/>
        </w:rPr>
      </w:pPr>
    </w:p>
    <w:p w:rsidR="001C307F" w:rsidRDefault="001C307F" w:rsidP="001C307F">
      <w:pPr>
        <w:sectPr w:rsidR="001C307F" w:rsidSect="00CA6635">
          <w:pgSz w:w="16834" w:h="11909" w:orient="landscape"/>
          <w:pgMar w:top="982" w:right="1193" w:bottom="694" w:left="360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5D0C45" w:rsidRDefault="005D0C45"/>
    <w:sectPr w:rsidR="005D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F"/>
    <w:rsid w:val="001C307F"/>
    <w:rsid w:val="005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5E7E-E594-4678-A29C-55C891B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2020-01-21T10:37:00Z</dcterms:created>
  <dcterms:modified xsi:type="dcterms:W3CDTF">2020-01-21T10:38:00Z</dcterms:modified>
</cp:coreProperties>
</file>